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1314" w14:textId="77777777" w:rsidR="003B4C17" w:rsidRDefault="008B579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275E4E5" w14:textId="77777777" w:rsidR="003B4C17" w:rsidRDefault="008B5795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南阳理工学院第五次学生代表大会代表提案征集表</w:t>
      </w:r>
    </w:p>
    <w:tbl>
      <w:tblPr>
        <w:tblpPr w:leftFromText="180" w:rightFromText="180" w:vertAnchor="text" w:horzAnchor="page" w:tblpXSpec="center" w:tblpY="143"/>
        <w:tblOverlap w:val="never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693"/>
        <w:gridCol w:w="1843"/>
        <w:gridCol w:w="2833"/>
      </w:tblGrid>
      <w:tr w:rsidR="003B4C17" w14:paraId="56EEF510" w14:textId="77777777">
        <w:trPr>
          <w:trHeight w:val="829"/>
          <w:jc w:val="center"/>
        </w:trPr>
        <w:tc>
          <w:tcPr>
            <w:tcW w:w="2264" w:type="dxa"/>
            <w:vAlign w:val="center"/>
          </w:tcPr>
          <w:p w14:paraId="6FDAFDFB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2693" w:type="dxa"/>
            <w:vAlign w:val="center"/>
          </w:tcPr>
          <w:p w14:paraId="3F4E6964" w14:textId="77777777" w:rsidR="003B4C17" w:rsidRDefault="003B4C1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E2DE7B0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学  院</w:t>
            </w:r>
          </w:p>
        </w:tc>
        <w:tc>
          <w:tcPr>
            <w:tcW w:w="2833" w:type="dxa"/>
            <w:vAlign w:val="center"/>
          </w:tcPr>
          <w:p w14:paraId="021E13EC" w14:textId="77777777" w:rsidR="003B4C17" w:rsidRDefault="003B4C1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B4C17" w14:paraId="55509B2D" w14:textId="77777777">
        <w:trPr>
          <w:trHeight w:val="686"/>
          <w:jc w:val="center"/>
        </w:trPr>
        <w:tc>
          <w:tcPr>
            <w:tcW w:w="2264" w:type="dxa"/>
            <w:vAlign w:val="center"/>
          </w:tcPr>
          <w:p w14:paraId="283C46BA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学生工作职务</w:t>
            </w:r>
          </w:p>
        </w:tc>
        <w:tc>
          <w:tcPr>
            <w:tcW w:w="2693" w:type="dxa"/>
            <w:vAlign w:val="center"/>
          </w:tcPr>
          <w:p w14:paraId="2B7204DE" w14:textId="77777777" w:rsidR="003B4C17" w:rsidRDefault="003B4C1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031946F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年级、专业</w:t>
            </w:r>
          </w:p>
        </w:tc>
        <w:tc>
          <w:tcPr>
            <w:tcW w:w="2833" w:type="dxa"/>
            <w:vAlign w:val="center"/>
          </w:tcPr>
          <w:p w14:paraId="191853B9" w14:textId="77777777" w:rsidR="003B4C17" w:rsidRDefault="003B4C1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B4C17" w14:paraId="1D4D54AA" w14:textId="77777777">
        <w:trPr>
          <w:trHeight w:val="696"/>
          <w:jc w:val="center"/>
        </w:trPr>
        <w:tc>
          <w:tcPr>
            <w:tcW w:w="2264" w:type="dxa"/>
            <w:vAlign w:val="center"/>
          </w:tcPr>
          <w:p w14:paraId="105DE551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Align w:val="center"/>
          </w:tcPr>
          <w:p w14:paraId="7D331157" w14:textId="77777777" w:rsidR="003B4C17" w:rsidRDefault="003B4C1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B2D2A4C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33" w:type="dxa"/>
            <w:vAlign w:val="center"/>
          </w:tcPr>
          <w:p w14:paraId="7EBC6A77" w14:textId="77777777" w:rsidR="003B4C17" w:rsidRDefault="003B4C1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B4C17" w14:paraId="7D176DF6" w14:textId="77777777">
        <w:trPr>
          <w:trHeight w:val="691"/>
          <w:jc w:val="center"/>
        </w:trPr>
        <w:tc>
          <w:tcPr>
            <w:tcW w:w="2264" w:type="dxa"/>
            <w:vAlign w:val="center"/>
          </w:tcPr>
          <w:p w14:paraId="3AB5B3EE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提案类别</w:t>
            </w:r>
          </w:p>
        </w:tc>
        <w:tc>
          <w:tcPr>
            <w:tcW w:w="7369" w:type="dxa"/>
            <w:gridSpan w:val="3"/>
            <w:vAlign w:val="center"/>
          </w:tcPr>
          <w:p w14:paraId="67C497D0" w14:textId="77777777" w:rsidR="003B4C17" w:rsidRDefault="008B5795">
            <w:pPr>
              <w:spacing w:line="4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（ ）教学教务  （ ）学生管理  （ ）学生活动 </w:t>
            </w:r>
          </w:p>
          <w:p w14:paraId="7C00E50B" w14:textId="77777777" w:rsidR="003B4C17" w:rsidRDefault="008B5795">
            <w:pPr>
              <w:spacing w:line="4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（ ）公共服务  （ ）科学研究  （ ）招生就业 </w:t>
            </w:r>
          </w:p>
          <w:p w14:paraId="495FD912" w14:textId="77777777" w:rsidR="003B4C17" w:rsidRDefault="008B5795">
            <w:pPr>
              <w:spacing w:line="440" w:lineRule="exact"/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（ ）后勤服务  （ ）治安环保  （ ）其他 </w:t>
            </w:r>
          </w:p>
        </w:tc>
      </w:tr>
      <w:tr w:rsidR="003B4C17" w14:paraId="04C34C4E" w14:textId="77777777">
        <w:trPr>
          <w:trHeight w:val="687"/>
          <w:jc w:val="center"/>
        </w:trPr>
        <w:tc>
          <w:tcPr>
            <w:tcW w:w="2264" w:type="dxa"/>
            <w:vAlign w:val="center"/>
          </w:tcPr>
          <w:p w14:paraId="06E28230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提案主题</w:t>
            </w:r>
          </w:p>
        </w:tc>
        <w:tc>
          <w:tcPr>
            <w:tcW w:w="7369" w:type="dxa"/>
            <w:gridSpan w:val="3"/>
            <w:vAlign w:val="center"/>
          </w:tcPr>
          <w:p w14:paraId="3AA91CD1" w14:textId="77777777" w:rsidR="003B4C17" w:rsidRDefault="003B4C1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B4C17" w14:paraId="187F2368" w14:textId="77777777">
        <w:trPr>
          <w:trHeight w:val="1806"/>
          <w:jc w:val="center"/>
        </w:trPr>
        <w:tc>
          <w:tcPr>
            <w:tcW w:w="2264" w:type="dxa"/>
            <w:vAlign w:val="center"/>
          </w:tcPr>
          <w:p w14:paraId="5352FFA9" w14:textId="77777777" w:rsidR="003B4C17" w:rsidRDefault="008B5795">
            <w:pPr>
              <w:widowControl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提案内容</w:t>
            </w:r>
          </w:p>
        </w:tc>
        <w:tc>
          <w:tcPr>
            <w:tcW w:w="7369" w:type="dxa"/>
            <w:gridSpan w:val="3"/>
            <w:vAlign w:val="center"/>
          </w:tcPr>
          <w:p w14:paraId="3226E07F" w14:textId="77777777" w:rsidR="003B4C17" w:rsidRDefault="003B4C17">
            <w:pPr>
              <w:widowControl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B4C17" w14:paraId="13A302C2" w14:textId="77777777">
        <w:trPr>
          <w:trHeight w:val="2364"/>
          <w:jc w:val="center"/>
        </w:trPr>
        <w:tc>
          <w:tcPr>
            <w:tcW w:w="2264" w:type="dxa"/>
            <w:vAlign w:val="center"/>
          </w:tcPr>
          <w:p w14:paraId="607E1A41" w14:textId="77777777" w:rsidR="003B4C17" w:rsidRDefault="008B579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建议措施及分析</w:t>
            </w:r>
          </w:p>
        </w:tc>
        <w:tc>
          <w:tcPr>
            <w:tcW w:w="7369" w:type="dxa"/>
            <w:gridSpan w:val="3"/>
            <w:vAlign w:val="center"/>
          </w:tcPr>
          <w:p w14:paraId="60C228C5" w14:textId="77777777" w:rsidR="003B4C17" w:rsidRDefault="003B4C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B4C17" w14:paraId="7429A8C9" w14:textId="77777777">
        <w:trPr>
          <w:trHeight w:val="2574"/>
          <w:jc w:val="center"/>
        </w:trPr>
        <w:tc>
          <w:tcPr>
            <w:tcW w:w="2264" w:type="dxa"/>
            <w:vAlign w:val="center"/>
          </w:tcPr>
          <w:p w14:paraId="6FAD833F" w14:textId="77777777" w:rsidR="003B4C17" w:rsidRDefault="008B5795">
            <w:pPr>
              <w:widowControl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7369" w:type="dxa"/>
            <w:gridSpan w:val="3"/>
            <w:vAlign w:val="bottom"/>
          </w:tcPr>
          <w:p w14:paraId="6E90FF9F" w14:textId="77777777" w:rsidR="003B4C17" w:rsidRDefault="008B5795">
            <w:pPr>
              <w:rPr>
                <w:rFonts w:ascii="仿宋_GB2312" w:eastAsia="仿宋_GB2312" w:hAnsi="仿宋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Cs/>
                <w:kern w:val="0"/>
                <w:sz w:val="28"/>
                <w:szCs w:val="28"/>
              </w:rPr>
              <w:t xml:space="preserve">                                         盖  章</w:t>
            </w:r>
          </w:p>
          <w:p w14:paraId="4BAB5ACA" w14:textId="77777777" w:rsidR="003B4C17" w:rsidRDefault="003B4C17">
            <w:pPr>
              <w:rPr>
                <w:rFonts w:ascii="仿宋_GB2312" w:eastAsia="仿宋_GB2312" w:hAnsi="仿宋" w:cs="仿宋_GB2312"/>
                <w:bCs/>
                <w:kern w:val="0"/>
                <w:sz w:val="28"/>
                <w:szCs w:val="28"/>
              </w:rPr>
            </w:pPr>
          </w:p>
          <w:p w14:paraId="07C6E41C" w14:textId="77777777" w:rsidR="003B4C17" w:rsidRDefault="008B5795">
            <w:pPr>
              <w:widowControl/>
              <w:ind w:firstLineChars="1900" w:firstLine="5320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Cs/>
                <w:kern w:val="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　</w:t>
            </w:r>
          </w:p>
        </w:tc>
      </w:tr>
    </w:tbl>
    <w:p w14:paraId="7D3D2412" w14:textId="77777777" w:rsidR="003B4C17" w:rsidRDefault="008B5795">
      <w:pPr>
        <w:spacing w:line="440" w:lineRule="exact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注：1.请在相应的提案类别前“（ ）”中打“√”;</w:t>
      </w:r>
    </w:p>
    <w:p w14:paraId="085DA584" w14:textId="4ADABD9F" w:rsidR="003B4C17" w:rsidRDefault="008B5795" w:rsidP="00CD22A1">
      <w:pPr>
        <w:spacing w:line="440" w:lineRule="exact"/>
        <w:ind w:firstLineChars="200" w:firstLine="560"/>
        <w:rPr>
          <w:rFonts w:ascii="仿宋_GB2312" w:eastAsia="仿宋_GB2312" w:hAnsi="Calibri" w:cs="宋体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t>.本表一事一案，一张表只填写一条提案。</w:t>
      </w:r>
      <w:r>
        <w:rPr>
          <w:rFonts w:ascii="仿宋_GB2312" w:eastAsia="仿宋_GB2312" w:hint="eastAsia"/>
          <w:bCs/>
          <w:color w:val="FF0000"/>
          <w:sz w:val="20"/>
          <w:szCs w:val="20"/>
        </w:rPr>
        <w:t>（勿</w:t>
      </w:r>
      <w:proofErr w:type="gramStart"/>
      <w:r>
        <w:rPr>
          <w:rFonts w:ascii="仿宋_GB2312" w:eastAsia="仿宋_GB2312" w:hint="eastAsia"/>
          <w:bCs/>
          <w:color w:val="FF0000"/>
          <w:sz w:val="20"/>
          <w:szCs w:val="20"/>
        </w:rPr>
        <w:t>删</w:t>
      </w:r>
      <w:proofErr w:type="gramEnd"/>
      <w:r>
        <w:rPr>
          <w:rFonts w:ascii="仿宋_GB2312" w:eastAsia="仿宋_GB2312" w:hint="eastAsia"/>
          <w:bCs/>
          <w:color w:val="FF0000"/>
          <w:sz w:val="20"/>
          <w:szCs w:val="20"/>
        </w:rPr>
        <w:t>，代表填写时删除。）</w:t>
      </w:r>
      <w:bookmarkStart w:id="0" w:name="_GoBack"/>
      <w:bookmarkEnd w:id="0"/>
    </w:p>
    <w:sectPr w:rsidR="003B4C17" w:rsidSect="00CD22A1">
      <w:footerReference w:type="default" r:id="rId8"/>
      <w:pgSz w:w="11906" w:h="16838"/>
      <w:pgMar w:top="1440" w:right="1800" w:bottom="173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B0E0" w14:textId="77777777" w:rsidR="00795002" w:rsidRDefault="00795002">
      <w:r>
        <w:separator/>
      </w:r>
    </w:p>
  </w:endnote>
  <w:endnote w:type="continuationSeparator" w:id="0">
    <w:p w14:paraId="7ABED812" w14:textId="77777777" w:rsidR="00795002" w:rsidRDefault="007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3C5A" w14:textId="77777777" w:rsidR="003B4C17" w:rsidRDefault="008B57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ED550" wp14:editId="5A3A4F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6020F" w14:textId="77777777" w:rsidR="003B4C17" w:rsidRDefault="008B579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413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795002">
                            <w:rPr>
                              <w:noProof/>
                            </w:rPr>
                            <w:fldChar w:fldCharType="begin"/>
                          </w:r>
                          <w:r w:rsidR="00795002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795002">
                            <w:rPr>
                              <w:noProof/>
                            </w:rPr>
                            <w:fldChar w:fldCharType="separate"/>
                          </w:r>
                          <w:r w:rsidR="0012413C">
                            <w:rPr>
                              <w:noProof/>
                            </w:rPr>
                            <w:t>8</w:t>
                          </w:r>
                          <w:r w:rsidR="00795002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ED55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A06020F" w14:textId="77777777" w:rsidR="003B4C17" w:rsidRDefault="008B5795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413C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795002">
                      <w:rPr>
                        <w:noProof/>
                      </w:rPr>
                      <w:fldChar w:fldCharType="begin"/>
                    </w:r>
                    <w:r w:rsidR="00795002">
                      <w:rPr>
                        <w:noProof/>
                      </w:rPr>
                      <w:instrText xml:space="preserve"> NUMPAGES  \* MERGEFORMAT </w:instrText>
                    </w:r>
                    <w:r w:rsidR="00795002">
                      <w:rPr>
                        <w:noProof/>
                      </w:rPr>
                      <w:fldChar w:fldCharType="separate"/>
                    </w:r>
                    <w:r w:rsidR="0012413C">
                      <w:rPr>
                        <w:noProof/>
                      </w:rPr>
                      <w:t>8</w:t>
                    </w:r>
                    <w:r w:rsidR="00795002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DA0B" w14:textId="77777777" w:rsidR="00795002" w:rsidRDefault="00795002">
      <w:r>
        <w:separator/>
      </w:r>
    </w:p>
  </w:footnote>
  <w:footnote w:type="continuationSeparator" w:id="0">
    <w:p w14:paraId="3F875186" w14:textId="77777777" w:rsidR="00795002" w:rsidRDefault="0079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97A8"/>
    <w:multiLevelType w:val="singleLevel"/>
    <w:tmpl w:val="613F97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IwOTI3OWUzZWQ4N2M5ODkwMGJlOTQ1YzNhMGU2ZWEifQ=="/>
  </w:docVars>
  <w:rsids>
    <w:rsidRoot w:val="003B4C17"/>
    <w:rsid w:val="00101B8A"/>
    <w:rsid w:val="0012413C"/>
    <w:rsid w:val="003236D2"/>
    <w:rsid w:val="003B4C17"/>
    <w:rsid w:val="007640F7"/>
    <w:rsid w:val="00795002"/>
    <w:rsid w:val="007F747E"/>
    <w:rsid w:val="008B5795"/>
    <w:rsid w:val="008F4B77"/>
    <w:rsid w:val="009044C0"/>
    <w:rsid w:val="009502B0"/>
    <w:rsid w:val="00B55F4E"/>
    <w:rsid w:val="00C56402"/>
    <w:rsid w:val="00CD22A1"/>
    <w:rsid w:val="060B257B"/>
    <w:rsid w:val="582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04201"/>
  <w15:docId w15:val="{5DE403F5-43D6-43EC-91EB-6F8C387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basedOn w:val="a"/>
    <w:qFormat/>
    <w:rPr>
      <w:rFonts w:ascii="Calibri" w:eastAsia="宋体" w:hAnsi="Calibri" w:cs="Arial"/>
      <w:sz w:val="28"/>
    </w:rPr>
  </w:style>
  <w:style w:type="paragraph" w:customStyle="1" w:styleId="a5">
    <w:name w:val="文章正文"/>
    <w:basedOn w:val="a"/>
    <w:qFormat/>
    <w:pPr>
      <w:ind w:firstLineChars="250" w:firstLine="700"/>
    </w:pPr>
    <w:rPr>
      <w:rFonts w:ascii="仿宋_GB2312" w:eastAsia="仿宋" w:hAnsi="仿宋_GB2312" w:cs="Times New Roman"/>
      <w:sz w:val="30"/>
      <w:szCs w:val="20"/>
    </w:rPr>
  </w:style>
  <w:style w:type="character" w:customStyle="1" w:styleId="style191">
    <w:name w:val="style191"/>
    <w:qFormat/>
    <w:rPr>
      <w:rFonts w:ascii="仿宋_GB2312" w:eastAsia="仿宋_GB2312" w:hint="eastAsia"/>
      <w:sz w:val="27"/>
      <w:szCs w:val="27"/>
    </w:rPr>
  </w:style>
  <w:style w:type="paragraph" w:styleId="a6">
    <w:name w:val="header"/>
    <w:basedOn w:val="a"/>
    <w:link w:val="a7"/>
    <w:rsid w:val="0010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01B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HP</cp:lastModifiedBy>
  <cp:revision>3</cp:revision>
  <dcterms:created xsi:type="dcterms:W3CDTF">2022-06-14T14:27:00Z</dcterms:created>
  <dcterms:modified xsi:type="dcterms:W3CDTF">2022-06-14T14:31:00Z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C5645BE163564D939EAFF05A136493EE</vt:lpwstr>
  </property>
</Properties>
</file>